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EB64D">
      <w:pPr>
        <w:shd w:val="clear" w:color="auto"/>
        <w:spacing w:line="396" w:lineRule="atLeas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附件：</w:t>
      </w:r>
    </w:p>
    <w:p w14:paraId="159E25FD">
      <w:pPr>
        <w:shd w:val="clear" w:color="auto"/>
        <w:spacing w:line="396" w:lineRule="atLeast"/>
        <w:rPr>
          <w:rFonts w:ascii="黑体" w:hAnsi="黑体" w:eastAsia="黑体" w:cs="仿宋_GB2312"/>
          <w:sz w:val="32"/>
          <w:szCs w:val="32"/>
        </w:rPr>
      </w:pPr>
    </w:p>
    <w:p w14:paraId="0A78DAC9">
      <w:pPr>
        <w:shd w:val="clear" w:color="auto"/>
        <w:spacing w:line="600" w:lineRule="exact"/>
        <w:ind w:left="-210" w:leftChars="-100" w:right="-210" w:rightChars="-100"/>
        <w:rPr>
          <w:rFonts w:ascii="黑体" w:hAnsi="黑体" w:eastAsia="黑体" w:cs="仿宋_GB2312"/>
          <w:b/>
          <w:bCs/>
          <w:sz w:val="32"/>
          <w:szCs w:val="32"/>
        </w:rPr>
      </w:pPr>
      <w:r>
        <w:rPr>
          <w:rFonts w:ascii="方正小标宋简体" w:hAnsi="仿宋_GB2312" w:eastAsia="方正小标宋简体" w:cs="仿宋_GB2312"/>
          <w:kern w:val="0"/>
          <w:sz w:val="44"/>
          <w:szCs w:val="44"/>
        </w:rPr>
        <w:t>湖南省社会科学院（省人民政府发展研究中心）</w:t>
      </w:r>
    </w:p>
    <w:p w14:paraId="596E1727">
      <w:pPr>
        <w:pStyle w:val="14"/>
        <w:shd w:val="clear"/>
        <w:spacing w:before="100" w:after="100" w:line="600" w:lineRule="exact"/>
        <w:ind w:firstLine="880" w:firstLineChars="200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2025年公开选调笔试成绩复查申请表</w:t>
      </w:r>
    </w:p>
    <w:p w14:paraId="6F7B2499">
      <w:pPr>
        <w:shd w:val="clear" w:color="auto"/>
        <w:spacing w:line="396" w:lineRule="atLeast"/>
        <w:jc w:val="center"/>
        <w:rPr>
          <w:rFonts w:hint="eastAsia" w:ascii="宋体" w:hAnsi="宋体" w:cs="宋体"/>
          <w:sz w:val="24"/>
        </w:rPr>
      </w:pPr>
    </w:p>
    <w:tbl>
      <w:tblPr>
        <w:tblStyle w:val="16"/>
        <w:tblW w:w="858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9"/>
        <w:gridCol w:w="1561"/>
        <w:gridCol w:w="989"/>
        <w:gridCol w:w="670"/>
        <w:gridCol w:w="1643"/>
        <w:gridCol w:w="1700"/>
      </w:tblGrid>
      <w:tr w14:paraId="16C8027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37F2A6">
            <w:pPr>
              <w:shd w:val="clear"/>
              <w:spacing w:line="324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764A7E5">
            <w:pPr>
              <w:shd w:val="clea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B89AAA7">
            <w:pPr>
              <w:shd w:val="clear"/>
              <w:spacing w:line="324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准考证号</w:t>
            </w:r>
          </w:p>
        </w:tc>
        <w:tc>
          <w:tcPr>
            <w:tcW w:w="33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B646D75">
            <w:pPr>
              <w:shd w:val="clea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074BA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13445C">
            <w:pPr>
              <w:shd w:val="clear"/>
              <w:spacing w:line="324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322896">
            <w:pPr>
              <w:shd w:val="clea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34236D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68D598">
            <w:pPr>
              <w:shd w:val="clear"/>
              <w:spacing w:line="324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申请复查科目</w:t>
            </w:r>
          </w:p>
        </w:tc>
        <w:tc>
          <w:tcPr>
            <w:tcW w:w="25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D71995">
            <w:pPr>
              <w:shd w:val="clear"/>
              <w:rPr>
                <w:rFonts w:hint="eastAsia" w:ascii="宋体" w:hAnsi="宋体" w:cs="宋体"/>
                <w:sz w:val="18"/>
                <w:szCs w:val="18"/>
              </w:rPr>
            </w:pPr>
          </w:p>
          <w:p w14:paraId="42FD6296">
            <w:pPr>
              <w:shd w:val="clear"/>
              <w:rPr>
                <w:rFonts w:hint="eastAsia" w:ascii="宋体" w:hAnsi="宋体" w:cs="宋体"/>
                <w:sz w:val="18"/>
                <w:szCs w:val="18"/>
              </w:rPr>
            </w:pPr>
          </w:p>
          <w:p w14:paraId="0DBBFF32">
            <w:pPr>
              <w:shd w:val="clea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39C775">
            <w:pPr>
              <w:shd w:val="clear"/>
              <w:spacing w:line="324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所查科目原始成绩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A58003">
            <w:pPr>
              <w:shd w:val="clear"/>
              <w:rPr>
                <w:rFonts w:hint="eastAsia" w:ascii="宋体" w:hAnsi="宋体" w:cs="宋体"/>
                <w:sz w:val="18"/>
                <w:szCs w:val="18"/>
              </w:rPr>
            </w:pPr>
          </w:p>
          <w:p w14:paraId="3F2CC8E2">
            <w:pPr>
              <w:shd w:val="clea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33AC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2CBAD0">
            <w:pPr>
              <w:shd w:val="clear"/>
              <w:spacing w:line="324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507AC4F">
            <w:pPr>
              <w:shd w:val="clear"/>
              <w:rPr>
                <w:rFonts w:hint="eastAsia" w:ascii="宋体" w:hAnsi="宋体" w:cs="宋体"/>
                <w:sz w:val="18"/>
                <w:szCs w:val="18"/>
              </w:rPr>
            </w:pPr>
          </w:p>
          <w:p w14:paraId="326A1802">
            <w:pPr>
              <w:shd w:val="clear"/>
              <w:rPr>
                <w:rFonts w:hint="eastAsia" w:ascii="宋体" w:hAnsi="宋体" w:cs="宋体"/>
                <w:sz w:val="18"/>
                <w:szCs w:val="18"/>
              </w:rPr>
            </w:pPr>
          </w:p>
          <w:p w14:paraId="2B27DF3E">
            <w:pPr>
              <w:shd w:val="clea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36E3B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1C12BC">
            <w:pPr>
              <w:shd w:val="clear"/>
              <w:spacing w:line="324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申请复查原因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07AE42">
            <w:pPr>
              <w:shd w:val="clear"/>
              <w:spacing w:line="324" w:lineRule="atLeast"/>
              <w:ind w:firstLine="560"/>
              <w:rPr>
                <w:rFonts w:hint="eastAsia" w:ascii="宋体" w:hAnsi="宋体" w:cs="宋体"/>
                <w:sz w:val="24"/>
              </w:rPr>
            </w:pPr>
          </w:p>
          <w:p w14:paraId="54B4EC79">
            <w:pPr>
              <w:shd w:val="clear"/>
              <w:spacing w:line="324" w:lineRule="atLeast"/>
              <w:ind w:firstLine="560"/>
              <w:rPr>
                <w:rFonts w:hint="eastAsia" w:ascii="宋体" w:hAnsi="宋体" w:cs="宋体"/>
                <w:sz w:val="24"/>
              </w:rPr>
            </w:pPr>
          </w:p>
          <w:p w14:paraId="3BE0B746">
            <w:pPr>
              <w:shd w:val="clear"/>
              <w:spacing w:line="324" w:lineRule="atLeast"/>
              <w:ind w:firstLine="560"/>
              <w:rPr>
                <w:rFonts w:hint="eastAsia" w:ascii="宋体" w:hAnsi="宋体" w:cs="宋体"/>
                <w:sz w:val="24"/>
              </w:rPr>
            </w:pPr>
          </w:p>
        </w:tc>
      </w:tr>
      <w:tr w14:paraId="113C1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3D92CF">
            <w:pPr>
              <w:shd w:val="clear"/>
              <w:spacing w:line="324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考生签名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736012B">
            <w:pPr>
              <w:shd w:val="clear"/>
              <w:spacing w:line="324" w:lineRule="atLeast"/>
              <w:jc w:val="right"/>
              <w:rPr>
                <w:rFonts w:hint="eastAsia" w:ascii="宋体" w:hAnsi="宋体" w:cs="宋体"/>
                <w:sz w:val="24"/>
              </w:rPr>
            </w:pPr>
          </w:p>
          <w:p w14:paraId="3DD78CAA">
            <w:pPr>
              <w:shd w:val="clear"/>
              <w:spacing w:line="324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年      月     日</w:t>
            </w:r>
          </w:p>
        </w:tc>
      </w:tr>
      <w:tr w14:paraId="20D433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82" w:type="dxa"/>
            <w:gridSpan w:val="6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857A16">
            <w:pPr>
              <w:shd w:val="clear" w:color="auto"/>
              <w:spacing w:line="396" w:lineRule="atLeast"/>
              <w:ind w:firstLine="64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备注：</w:t>
            </w:r>
            <w:r>
              <w:rPr>
                <w:rFonts w:hint="eastAsia" w:ascii="宋体" w:hAnsi="宋体" w:cs="宋体"/>
                <w:sz w:val="24"/>
              </w:rPr>
              <w:t>请于2025年9月4日12:00前传真（0731—84219173）或送至湖南省社会科学院（省人民政府发展研究中心）人事部门。</w:t>
            </w:r>
            <w:bookmarkStart w:id="0" w:name="_GoBack"/>
            <w:bookmarkEnd w:id="0"/>
          </w:p>
          <w:p w14:paraId="20A97AAE">
            <w:pPr>
              <w:shd w:val="clea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</w:tbl>
    <w:p w14:paraId="07BA9BF6">
      <w:pPr>
        <w:shd w:val="clear"/>
      </w:pPr>
    </w:p>
    <w:p w14:paraId="2AAF85DD">
      <w:pPr>
        <w:shd w:val="clear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10"/>
    <w:rsid w:val="00874810"/>
    <w:rsid w:val="00AD417F"/>
    <w:rsid w:val="00AE1E4A"/>
    <w:rsid w:val="00FD676C"/>
    <w:rsid w:val="73BB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0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597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597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8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2F5597" w:themeColor="accent1" w:themeShade="BF"/>
      <w:sz w:val="22"/>
      <w14:ligatures w14:val="standardContextual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149</Characters>
  <Lines>14</Lines>
  <Paragraphs>8</Paragraphs>
  <TotalTime>1</TotalTime>
  <ScaleCrop>false</ScaleCrop>
  <LinksUpToDate>false</LinksUpToDate>
  <CharactersWithSpaces>197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2025-09-02T10:02:00Z</dcterms:created>
  <dc:creator>雯 文</dc:creator>
  <cp:lastModifiedBy>周艳</cp:lastModifiedBy>
  <dcterms:modified xsi:type="dcterms:W3CDTF">2025-09-02T10:08:48Z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eyJoZGlkIjoiOTk1ZTM5NzViMzNjNDlkMzNmYzM3OGM5NDIyYzlhYzIiLCJ1c2VySWQiOiIzMTcyNjg3MDQifQ==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14369195822D4B79A4E2C5961F916FE6_12</vt:lpwstr>
  </property>
</Properties>
</file>